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1E8B" w14:textId="77777777" w:rsidR="00CE7DCC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（9）月（1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CE7DCC" w14:paraId="307C58CB" w14:textId="77777777">
        <w:tc>
          <w:tcPr>
            <w:tcW w:w="991" w:type="dxa"/>
            <w:vAlign w:val="center"/>
          </w:tcPr>
          <w:p w14:paraId="64FA67AD" w14:textId="77777777" w:rsidR="00CE7DCC" w:rsidRDefault="00CE7DC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56845FD" w14:textId="77777777" w:rsidR="00CE7DC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3C51FB90" w14:textId="77777777" w:rsidR="00CE7DC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302C9882" w14:textId="77777777" w:rsidR="00CE7DC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39E37ADC" w14:textId="77777777" w:rsidR="00CE7DC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66ED1646" w14:textId="77777777" w:rsidR="00CE7DC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CE7DCC" w14:paraId="1BD13106" w14:textId="77777777">
        <w:trPr>
          <w:trHeight w:val="2620"/>
        </w:trPr>
        <w:tc>
          <w:tcPr>
            <w:tcW w:w="991" w:type="dxa"/>
            <w:vAlign w:val="center"/>
          </w:tcPr>
          <w:p w14:paraId="2D6723A9" w14:textId="77777777" w:rsidR="00CE7D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8CFE1E9" w14:textId="77777777" w:rsidR="00CE7D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A1A877B" w14:textId="77777777" w:rsidR="00CE7DCC" w:rsidRDefault="00000000">
            <w:r>
              <w:t>课题（</w:t>
            </w:r>
            <w:r>
              <w:rPr>
                <w:rFonts w:hint="eastAsia"/>
              </w:rPr>
              <w:t>一个豆荚里的五粒豆</w:t>
            </w:r>
            <w:r>
              <w:rPr>
                <w:rFonts w:asciiTheme="minorEastAsia" w:hAnsiTheme="minorEastAsia" w:hint="eastAsia"/>
              </w:rPr>
              <w:t>①</w:t>
            </w:r>
            <w:r>
              <w:rPr>
                <w:rFonts w:hint="eastAsia"/>
              </w:rPr>
              <w:t>）</w:t>
            </w:r>
          </w:p>
          <w:p w14:paraId="36CC3960" w14:textId="77777777" w:rsidR="00CE7DCC" w:rsidRDefault="00000000">
            <w:r>
              <w:rPr>
                <w:rFonts w:hint="eastAsia"/>
              </w:rPr>
              <w:t>1.读课文；</w:t>
            </w:r>
          </w:p>
          <w:p w14:paraId="53C1DA7C" w14:textId="77777777" w:rsidR="00CE7DCC" w:rsidRDefault="00000000">
            <w:r>
              <w:rPr>
                <w:rFonts w:hint="eastAsia"/>
              </w:rPr>
              <w:t>2.默写词语；</w:t>
            </w:r>
          </w:p>
          <w:p w14:paraId="4EE7B33E" w14:textId="77777777" w:rsidR="00CE7DCC" w:rsidRDefault="00000000">
            <w:r>
              <w:rPr>
                <w:rFonts w:hint="eastAsia"/>
              </w:rPr>
              <w:t>3.完成《语文练习部分》P9。</w:t>
            </w:r>
          </w:p>
        </w:tc>
        <w:tc>
          <w:tcPr>
            <w:tcW w:w="2098" w:type="dxa"/>
          </w:tcPr>
          <w:p w14:paraId="29D43674" w14:textId="77777777" w:rsidR="00CE7DCC" w:rsidRDefault="00000000">
            <w:r>
              <w:t>课题（</w:t>
            </w:r>
            <w:r>
              <w:rPr>
                <w:rFonts w:hint="eastAsia"/>
              </w:rPr>
              <w:t>一个豆荚里的五粒豆</w:t>
            </w:r>
            <w:r>
              <w:rPr>
                <w:rFonts w:asciiTheme="minorEastAsia" w:hAnsiTheme="minorEastAsia" w:hint="eastAsia"/>
              </w:rPr>
              <w:t>①</w:t>
            </w:r>
            <w:r>
              <w:rPr>
                <w:rFonts w:hint="eastAsia"/>
              </w:rPr>
              <w:t>）</w:t>
            </w:r>
          </w:p>
          <w:p w14:paraId="4D39CD51" w14:textId="77777777" w:rsidR="00CE7DCC" w:rsidRDefault="00000000">
            <w:r>
              <w:rPr>
                <w:rFonts w:hint="eastAsia"/>
              </w:rPr>
              <w:t>1.读课文；</w:t>
            </w:r>
          </w:p>
          <w:p w14:paraId="3D8679B6" w14:textId="77777777" w:rsidR="00CE7DCC" w:rsidRDefault="00000000">
            <w:r>
              <w:rPr>
                <w:rFonts w:hint="eastAsia"/>
              </w:rPr>
              <w:t>2.默写词语；</w:t>
            </w:r>
          </w:p>
          <w:p w14:paraId="6AF81A6C" w14:textId="77777777" w:rsidR="00CE7DCC" w:rsidRDefault="00000000">
            <w:r>
              <w:rPr>
                <w:rFonts w:hint="eastAsia"/>
              </w:rPr>
              <w:t>3.完成《语文练习部分》P9。</w:t>
            </w:r>
          </w:p>
        </w:tc>
        <w:tc>
          <w:tcPr>
            <w:tcW w:w="2098" w:type="dxa"/>
          </w:tcPr>
          <w:p w14:paraId="4B1AA33C" w14:textId="77777777" w:rsidR="00CE7DCC" w:rsidRDefault="00000000">
            <w:r>
              <w:t>课题（</w:t>
            </w:r>
            <w:r>
              <w:rPr>
                <w:rFonts w:hint="eastAsia"/>
              </w:rPr>
              <w:t>一个豆荚里的五粒豆</w:t>
            </w:r>
            <w:r>
              <w:rPr>
                <w:rFonts w:asciiTheme="minorEastAsia" w:hAnsiTheme="minorEastAsia" w:hint="eastAsia"/>
              </w:rPr>
              <w:t>①</w:t>
            </w:r>
            <w:r>
              <w:rPr>
                <w:rFonts w:hint="eastAsia"/>
              </w:rPr>
              <w:t>）</w:t>
            </w:r>
          </w:p>
          <w:p w14:paraId="57F51454" w14:textId="77777777" w:rsidR="00CE7DCC" w:rsidRDefault="00000000">
            <w:r>
              <w:rPr>
                <w:rFonts w:hint="eastAsia"/>
              </w:rPr>
              <w:t>1.读课文；</w:t>
            </w:r>
          </w:p>
          <w:p w14:paraId="7019CB0E" w14:textId="77777777" w:rsidR="00CE7DCC" w:rsidRDefault="00000000">
            <w:r>
              <w:rPr>
                <w:rFonts w:hint="eastAsia"/>
              </w:rPr>
              <w:t>2.默写词语；</w:t>
            </w:r>
          </w:p>
          <w:p w14:paraId="288FD18C" w14:textId="77777777" w:rsidR="00CE7DCC" w:rsidRDefault="00000000">
            <w:r>
              <w:rPr>
                <w:rFonts w:hint="eastAsia"/>
              </w:rPr>
              <w:t>3.完成《语文练习部分》P9。</w:t>
            </w:r>
          </w:p>
        </w:tc>
        <w:tc>
          <w:tcPr>
            <w:tcW w:w="2098" w:type="dxa"/>
          </w:tcPr>
          <w:p w14:paraId="3066AC45" w14:textId="77777777" w:rsidR="00CE7DCC" w:rsidRDefault="00000000">
            <w:r>
              <w:t>课题（</w:t>
            </w:r>
            <w:r>
              <w:rPr>
                <w:rFonts w:hint="eastAsia"/>
              </w:rPr>
              <w:t>一个豆荚里的五粒豆</w:t>
            </w:r>
            <w:r>
              <w:rPr>
                <w:rFonts w:asciiTheme="minorEastAsia" w:hAnsiTheme="minorEastAsia" w:hint="eastAsia"/>
              </w:rPr>
              <w:t>①</w:t>
            </w:r>
            <w:r>
              <w:rPr>
                <w:rFonts w:hint="eastAsia"/>
              </w:rPr>
              <w:t>）</w:t>
            </w:r>
          </w:p>
          <w:p w14:paraId="6DEBA6AF" w14:textId="77777777" w:rsidR="00CE7DCC" w:rsidRDefault="00000000">
            <w:r>
              <w:rPr>
                <w:rFonts w:hint="eastAsia"/>
              </w:rPr>
              <w:t>1.读课文；</w:t>
            </w:r>
          </w:p>
          <w:p w14:paraId="04667CB1" w14:textId="77777777" w:rsidR="00CE7DCC" w:rsidRDefault="00000000">
            <w:r>
              <w:rPr>
                <w:rFonts w:hint="eastAsia"/>
              </w:rPr>
              <w:t>2.默写词语；</w:t>
            </w:r>
          </w:p>
          <w:p w14:paraId="6ACA422D" w14:textId="77777777" w:rsidR="00CE7DCC" w:rsidRDefault="00000000">
            <w:r>
              <w:rPr>
                <w:rFonts w:hint="eastAsia"/>
              </w:rPr>
              <w:t>3.完成《语文练习部分》P9。</w:t>
            </w:r>
          </w:p>
        </w:tc>
        <w:tc>
          <w:tcPr>
            <w:tcW w:w="2098" w:type="dxa"/>
          </w:tcPr>
          <w:p w14:paraId="6C59BB2C" w14:textId="77777777" w:rsidR="00CE7DCC" w:rsidRDefault="00000000">
            <w:r>
              <w:t>课题（</w:t>
            </w:r>
            <w:r>
              <w:rPr>
                <w:rFonts w:hint="eastAsia"/>
              </w:rPr>
              <w:t>一个豆荚里的五粒豆</w:t>
            </w:r>
            <w:r>
              <w:rPr>
                <w:rFonts w:asciiTheme="minorEastAsia" w:hAnsiTheme="minorEastAsia" w:hint="eastAsia"/>
              </w:rPr>
              <w:t>①</w:t>
            </w:r>
            <w:r>
              <w:rPr>
                <w:rFonts w:hint="eastAsia"/>
              </w:rPr>
              <w:t>）</w:t>
            </w:r>
          </w:p>
          <w:p w14:paraId="496E6685" w14:textId="77777777" w:rsidR="00CE7DCC" w:rsidRDefault="00000000">
            <w:r>
              <w:rPr>
                <w:rFonts w:hint="eastAsia"/>
              </w:rPr>
              <w:t>1.读课文；</w:t>
            </w:r>
          </w:p>
          <w:p w14:paraId="2B5FC692" w14:textId="77777777" w:rsidR="00CE7DCC" w:rsidRDefault="00000000">
            <w:r>
              <w:rPr>
                <w:rFonts w:hint="eastAsia"/>
              </w:rPr>
              <w:t>2.默写词语；</w:t>
            </w:r>
          </w:p>
          <w:p w14:paraId="1451A91B" w14:textId="77777777" w:rsidR="00CE7DCC" w:rsidRDefault="00000000">
            <w:r>
              <w:rPr>
                <w:rFonts w:hint="eastAsia"/>
              </w:rPr>
              <w:t>3.完成《语文练习部分》P9。</w:t>
            </w:r>
          </w:p>
        </w:tc>
      </w:tr>
      <w:tr w:rsidR="00CE7DCC" w14:paraId="5A338365" w14:textId="77777777">
        <w:trPr>
          <w:trHeight w:val="555"/>
        </w:trPr>
        <w:tc>
          <w:tcPr>
            <w:tcW w:w="991" w:type="dxa"/>
            <w:vAlign w:val="center"/>
          </w:tcPr>
          <w:p w14:paraId="43528035" w14:textId="77777777" w:rsidR="00CE7DC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F0D409A" w14:textId="77777777" w:rsidR="00CE7DCC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4A743B7F" w14:textId="77777777" w:rsidR="00CE7DCC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81B5206" w14:textId="77777777" w:rsidR="00CE7DCC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7B2696AE" w14:textId="77777777" w:rsidR="00CE7DCC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126F7DA3" w14:textId="77777777" w:rsidR="00CE7DCC" w:rsidRDefault="00000000">
            <w:pPr>
              <w:jc w:val="center"/>
            </w:pPr>
            <w:r>
              <w:t>15分钟</w:t>
            </w:r>
          </w:p>
        </w:tc>
      </w:tr>
      <w:tr w:rsidR="00CE7DCC" w14:paraId="50B6D7CA" w14:textId="77777777">
        <w:trPr>
          <w:trHeight w:val="2437"/>
        </w:trPr>
        <w:tc>
          <w:tcPr>
            <w:tcW w:w="991" w:type="dxa"/>
            <w:vAlign w:val="center"/>
          </w:tcPr>
          <w:p w14:paraId="0544A7D7" w14:textId="77777777" w:rsidR="00CE7D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5E79708" w14:textId="77777777" w:rsidR="00CE7D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1099E307" w14:textId="77777777" w:rsidR="00CE7DCC" w:rsidRDefault="00000000">
            <w:r>
              <w:t>课题（四舍五入）</w:t>
            </w:r>
          </w:p>
          <w:p w14:paraId="7AA74434" w14:textId="77777777" w:rsidR="00CE7DCC" w:rsidRDefault="00000000">
            <w:r>
              <w:t>和P15</w:t>
            </w:r>
          </w:p>
        </w:tc>
        <w:tc>
          <w:tcPr>
            <w:tcW w:w="2098" w:type="dxa"/>
          </w:tcPr>
          <w:p w14:paraId="7DF075B9" w14:textId="77777777" w:rsidR="00CE7DCC" w:rsidRDefault="00000000">
            <w:r>
              <w:t>课题（四舍五入）</w:t>
            </w:r>
          </w:p>
          <w:p w14:paraId="0CE13DB6" w14:textId="77777777" w:rsidR="00CE7DCC" w:rsidRDefault="00000000">
            <w:r>
              <w:t>和P15</w:t>
            </w:r>
          </w:p>
        </w:tc>
        <w:tc>
          <w:tcPr>
            <w:tcW w:w="2098" w:type="dxa"/>
          </w:tcPr>
          <w:p w14:paraId="38091A34" w14:textId="77777777" w:rsidR="00CE7DCC" w:rsidRDefault="00000000">
            <w:r>
              <w:t>课题（四舍五入）</w:t>
            </w:r>
          </w:p>
          <w:p w14:paraId="503F0160" w14:textId="77777777" w:rsidR="00CE7DCC" w:rsidRDefault="00000000">
            <w:r>
              <w:t>和P15</w:t>
            </w:r>
          </w:p>
        </w:tc>
        <w:tc>
          <w:tcPr>
            <w:tcW w:w="2098" w:type="dxa"/>
          </w:tcPr>
          <w:p w14:paraId="1C249A77" w14:textId="77777777" w:rsidR="00CE7DCC" w:rsidRDefault="00000000">
            <w:r>
              <w:t>课题（四舍五入）</w:t>
            </w:r>
          </w:p>
          <w:p w14:paraId="434691DC" w14:textId="77777777" w:rsidR="00CE7DCC" w:rsidRDefault="00000000">
            <w:r>
              <w:t>和P15</w:t>
            </w:r>
          </w:p>
        </w:tc>
        <w:tc>
          <w:tcPr>
            <w:tcW w:w="2098" w:type="dxa"/>
          </w:tcPr>
          <w:p w14:paraId="05567B78" w14:textId="77777777" w:rsidR="00CE7DCC" w:rsidRDefault="00000000">
            <w:r>
              <w:t>课题（四舍五入）</w:t>
            </w:r>
          </w:p>
          <w:p w14:paraId="61CB5633" w14:textId="77777777" w:rsidR="00CE7DCC" w:rsidRDefault="00000000">
            <w:r>
              <w:t>和P15</w:t>
            </w:r>
          </w:p>
        </w:tc>
      </w:tr>
      <w:tr w:rsidR="00CE7DCC" w14:paraId="6A77DCF8" w14:textId="77777777">
        <w:trPr>
          <w:trHeight w:val="570"/>
        </w:trPr>
        <w:tc>
          <w:tcPr>
            <w:tcW w:w="991" w:type="dxa"/>
            <w:vAlign w:val="center"/>
          </w:tcPr>
          <w:p w14:paraId="1181447D" w14:textId="77777777" w:rsidR="00CE7D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72D3CAA" w14:textId="1423377B" w:rsidR="00CE7DCC" w:rsidRDefault="00081B6C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0D7D03A7" w14:textId="261430CB" w:rsidR="00CE7DCC" w:rsidRDefault="00081B6C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1001D27F" w14:textId="6FA09DAE" w:rsidR="00CE7DCC" w:rsidRDefault="00081B6C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30F507C9" w14:textId="7FCE166A" w:rsidR="00CE7DCC" w:rsidRDefault="00081B6C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433885F5" w14:textId="203EEA9A" w:rsidR="00CE7DCC" w:rsidRDefault="00081B6C">
            <w:pPr>
              <w:jc w:val="center"/>
            </w:pPr>
            <w:r>
              <w:t>15分钟</w:t>
            </w:r>
          </w:p>
        </w:tc>
      </w:tr>
      <w:tr w:rsidR="00CE7DCC" w14:paraId="4AA09166" w14:textId="77777777">
        <w:trPr>
          <w:trHeight w:val="2437"/>
        </w:trPr>
        <w:tc>
          <w:tcPr>
            <w:tcW w:w="991" w:type="dxa"/>
            <w:vAlign w:val="center"/>
          </w:tcPr>
          <w:p w14:paraId="1365158D" w14:textId="77777777" w:rsidR="00CE7D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7F87494" w14:textId="77777777" w:rsidR="00CE7D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19D07A5" w14:textId="77777777" w:rsidR="00CE7DCC" w:rsidRDefault="00000000">
            <w:r>
              <w:t>课题（M1U3）</w:t>
            </w:r>
          </w:p>
          <w:p w14:paraId="003AE910" w14:textId="77777777" w:rsidR="00CE7DCC" w:rsidRDefault="00000000">
            <w:r>
              <w:t>抄写14</w:t>
            </w:r>
          </w:p>
          <w:p w14:paraId="6F0BAD0E" w14:textId="77777777" w:rsidR="00CE7DCC" w:rsidRDefault="00000000">
            <w:r>
              <w:t>和绿</w:t>
            </w:r>
          </w:p>
        </w:tc>
        <w:tc>
          <w:tcPr>
            <w:tcW w:w="2098" w:type="dxa"/>
          </w:tcPr>
          <w:p w14:paraId="2DFAD7CD" w14:textId="24D7B163" w:rsidR="00CE7DCC" w:rsidRDefault="00000000">
            <w:pPr>
              <w:rPr>
                <w:rFonts w:hint="eastAsia"/>
              </w:rPr>
            </w:pPr>
            <w:r>
              <w:t>课题（</w:t>
            </w:r>
            <w:r>
              <w:rPr>
                <w:rFonts w:hint="eastAsia"/>
              </w:rPr>
              <w:t xml:space="preserve">  M1U3）</w:t>
            </w:r>
            <w:r>
              <w:rPr>
                <w:rFonts w:hint="eastAsia"/>
              </w:rPr>
              <w:br/>
              <w:t>抄写14</w:t>
            </w:r>
            <w:r>
              <w:rPr>
                <w:rFonts w:hint="eastAsia"/>
              </w:rPr>
              <w:br/>
              <w:t>和绿</w:t>
            </w:r>
          </w:p>
        </w:tc>
        <w:tc>
          <w:tcPr>
            <w:tcW w:w="2098" w:type="dxa"/>
          </w:tcPr>
          <w:p w14:paraId="0B359C3B" w14:textId="77777777" w:rsidR="00CE7DCC" w:rsidRDefault="00000000">
            <w:r>
              <w:t>课题M1U3）</w:t>
            </w:r>
            <w:r>
              <w:br/>
              <w:t>抄写14</w:t>
            </w:r>
            <w:r>
              <w:br/>
              <w:t>和绿</w:t>
            </w:r>
          </w:p>
        </w:tc>
        <w:tc>
          <w:tcPr>
            <w:tcW w:w="2098" w:type="dxa"/>
          </w:tcPr>
          <w:p w14:paraId="22B74539" w14:textId="77777777" w:rsidR="00CE7DCC" w:rsidRDefault="00000000">
            <w:r>
              <w:t>课题M1U3）</w:t>
            </w:r>
            <w:r>
              <w:br/>
              <w:t>抄写14</w:t>
            </w:r>
            <w:r>
              <w:br/>
              <w:t>和绿</w:t>
            </w:r>
          </w:p>
        </w:tc>
        <w:tc>
          <w:tcPr>
            <w:tcW w:w="2098" w:type="dxa"/>
          </w:tcPr>
          <w:p w14:paraId="6BE7619D" w14:textId="77777777" w:rsidR="00CE7DCC" w:rsidRDefault="00000000">
            <w:r>
              <w:t>课题课题（M1U3）</w:t>
            </w:r>
          </w:p>
          <w:p w14:paraId="2698AFEF" w14:textId="77777777" w:rsidR="00CE7DCC" w:rsidRDefault="00000000">
            <w:r>
              <w:t>抄写14</w:t>
            </w:r>
          </w:p>
          <w:p w14:paraId="4AA22CE1" w14:textId="77777777" w:rsidR="00CE7DCC" w:rsidRDefault="00000000">
            <w:r>
              <w:t>和绿</w:t>
            </w:r>
          </w:p>
        </w:tc>
      </w:tr>
      <w:tr w:rsidR="00CE7DCC" w14:paraId="7DAAB21F" w14:textId="77777777">
        <w:trPr>
          <w:trHeight w:val="567"/>
        </w:trPr>
        <w:tc>
          <w:tcPr>
            <w:tcW w:w="991" w:type="dxa"/>
            <w:vAlign w:val="center"/>
          </w:tcPr>
          <w:p w14:paraId="0CF6D1D8" w14:textId="77777777" w:rsidR="00CE7D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3DD127F" w14:textId="28BAE6CB" w:rsidR="00CE7DCC" w:rsidRDefault="00081B6C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031B99D6" w14:textId="2534D336" w:rsidR="00CE7DCC" w:rsidRDefault="00081B6C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4E9586B" w14:textId="769793CF" w:rsidR="00CE7DCC" w:rsidRDefault="00081B6C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16F1EB20" w14:textId="300E5A32" w:rsidR="00CE7DCC" w:rsidRDefault="00081B6C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9D5E478" w14:textId="31A6FC84" w:rsidR="00CE7DCC" w:rsidRDefault="00081B6C">
            <w:pPr>
              <w:jc w:val="center"/>
            </w:pPr>
            <w:r>
              <w:t>15分钟</w:t>
            </w:r>
          </w:p>
        </w:tc>
      </w:tr>
      <w:tr w:rsidR="00CE7DCC" w14:paraId="5179EC4B" w14:textId="77777777">
        <w:trPr>
          <w:trHeight w:val="567"/>
        </w:trPr>
        <w:tc>
          <w:tcPr>
            <w:tcW w:w="991" w:type="dxa"/>
            <w:vAlign w:val="center"/>
          </w:tcPr>
          <w:p w14:paraId="188049FF" w14:textId="77777777" w:rsidR="00CE7DC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CA3837F" w14:textId="77777777" w:rsidR="00CE7DCC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7F85A07" w14:textId="476BD132" w:rsidR="00CE7DCC" w:rsidRDefault="00081B6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DA2B5E8" w14:textId="2B327011" w:rsidR="00CE7DCC" w:rsidRDefault="007D61D4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6294665" w14:textId="4902012F" w:rsidR="00CE7DCC" w:rsidRDefault="007D61D4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87E649C" w14:textId="6CF44D13" w:rsidR="00CE7DCC" w:rsidRDefault="007D61D4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3E69F4B" w14:textId="733DCC68" w:rsidR="00CE7DCC" w:rsidRDefault="007D61D4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CE7DCC" w14:paraId="17839D23" w14:textId="77777777">
        <w:trPr>
          <w:trHeight w:val="1134"/>
        </w:trPr>
        <w:tc>
          <w:tcPr>
            <w:tcW w:w="991" w:type="dxa"/>
            <w:vAlign w:val="center"/>
          </w:tcPr>
          <w:p w14:paraId="4D6AD03D" w14:textId="77777777" w:rsidR="00CE7DC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15C38995" w14:textId="77777777" w:rsidR="00CE7DC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0981CF4E" w14:textId="77777777" w:rsidR="00CE7DCC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53FAA353" w14:textId="77777777" w:rsidR="00CE7DCC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515885A3" w14:textId="77777777" w:rsidR="00CE7DCC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4C0B99ED" w14:textId="77777777" w:rsidR="00CE7DCC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741CFF86" w14:textId="77777777" w:rsidR="00CE7DCC" w:rsidRDefault="00000000">
            <w:pPr>
              <w:jc w:val="center"/>
            </w:pPr>
            <w:r>
              <w:t>跳绳</w:t>
            </w:r>
          </w:p>
        </w:tc>
      </w:tr>
      <w:tr w:rsidR="00CE7DCC" w14:paraId="59CA5BB4" w14:textId="77777777">
        <w:trPr>
          <w:trHeight w:val="567"/>
        </w:trPr>
        <w:tc>
          <w:tcPr>
            <w:tcW w:w="991" w:type="dxa"/>
            <w:vAlign w:val="center"/>
          </w:tcPr>
          <w:p w14:paraId="2F2FF918" w14:textId="77777777" w:rsidR="00CE7DC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E73DC18" w14:textId="77777777" w:rsidR="00CE7DCC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1DCF5E69" w14:textId="77777777" w:rsidR="00CE7DCC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3765A5E1" w14:textId="77777777" w:rsidR="00CE7DCC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51998A5E" w14:textId="77777777" w:rsidR="00CE7DCC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0A5E2BFE" w14:textId="77777777" w:rsidR="00CE7DCC" w:rsidRDefault="00000000">
            <w:pPr>
              <w:jc w:val="center"/>
            </w:pPr>
            <w:r>
              <w:t>3分钟</w:t>
            </w:r>
          </w:p>
        </w:tc>
      </w:tr>
    </w:tbl>
    <w:p w14:paraId="432CFD94" w14:textId="77777777" w:rsidR="00CE7DCC" w:rsidRDefault="00CE7DCC"/>
    <w:sectPr w:rsidR="00CE7DCC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CC"/>
    <w:rsid w:val="00081B6C"/>
    <w:rsid w:val="007D61D4"/>
    <w:rsid w:val="00C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1B64A"/>
  <w15:docId w15:val="{3E760AC9-7113-4DB2-A327-8C18F293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2022-09-23T03:57:00Z</dcterms:modified>
  <dc:language>ZN_CH</dc:language>
</cp:coreProperties>
</file>