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23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             星期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四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每天58分钟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秋天的雨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  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My friends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pStyle w:val="10"/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1.朗读课文 。 2.背诵第二自然段。</w:t>
            </w:r>
          </w:p>
          <w:p>
            <w:pPr>
              <w:pStyle w:val="10"/>
              <w:widowControl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4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会朗读第14页课文</w:t>
            </w:r>
          </w:p>
        </w:tc>
        <w:tc>
          <w:tcPr>
            <w:tcW w:w="2268" w:type="dxa"/>
          </w:tcPr>
          <w:p>
            <w:pPr>
              <w:ind w:firstLine="960" w:firstLineChars="40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预习第七课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默写第六课词语，多音字。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和绿P17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1、抄写、自默P14词组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递等式：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460*7-899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112+188*6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2、《绿》P14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r>
              <w:t>1</w:t>
            </w:r>
            <w:r>
              <w:rPr>
                <w:rFonts w:hint="eastAsia"/>
              </w:rPr>
              <w:t>、乒乓板对空垫球（5到7分钟）。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ind w:firstLine="840" w:firstLineChars="400"/>
            </w:pPr>
            <w:r>
              <w:t>2</w:t>
            </w:r>
            <w:r>
              <w:rPr>
                <w:rFonts w:hint="eastAsia"/>
              </w:rPr>
              <w:t>、经典开合跳（2到3分钟）。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1词语2多音字3注释4 积累（）的叮咛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jc w:val="right"/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24-25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             星期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五、六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每天58分钟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7听听，秋的声音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  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My friends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pStyle w:val="10"/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1.朗读课文 。 </w:t>
            </w:r>
          </w:p>
          <w:p>
            <w:pPr>
              <w:pStyle w:val="10"/>
              <w:widowControl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4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会朗读第14页课文</w:t>
            </w:r>
          </w:p>
        </w:tc>
        <w:tc>
          <w:tcPr>
            <w:tcW w:w="2268" w:type="dxa"/>
          </w:tcPr>
          <w:p>
            <w:pPr>
              <w:ind w:firstLine="960" w:firstLineChars="40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预习p24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默写第5.6.7课词语，多音字。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和绿P18-19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1、抄写、自默1号本内容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递等式：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537*8-699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257+8*143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2、《绿》</w:t>
            </w:r>
            <w:r>
              <w:rPr>
                <w:sz w:val="24"/>
                <w:szCs w:val="24"/>
                <w:woUserID w:val="1"/>
              </w:rPr>
              <w:t>P16-18</w:t>
            </w: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3、读熟M2U1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阅读p18p21阅读链接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r>
              <w:t>1</w:t>
            </w:r>
            <w:r>
              <w:rPr>
                <w:rFonts w:hint="eastAsia"/>
              </w:rPr>
              <w:t>、乒乓板对空垫球（5到7分钟）。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ind w:firstLine="840" w:firstLineChars="400"/>
            </w:pPr>
            <w:r>
              <w:t>2</w:t>
            </w:r>
            <w:r>
              <w:rPr>
                <w:rFonts w:hint="eastAsia"/>
              </w:rPr>
              <w:t>、经典开合跳（2到3分钟）。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模仿课文第一小节编写小诗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0E7E06"/>
    <w:rsid w:val="00121D56"/>
    <w:rsid w:val="001F6594"/>
    <w:rsid w:val="00213E18"/>
    <w:rsid w:val="002F0220"/>
    <w:rsid w:val="002F1BA2"/>
    <w:rsid w:val="002F2BC9"/>
    <w:rsid w:val="00327FBF"/>
    <w:rsid w:val="00341FCB"/>
    <w:rsid w:val="00362C64"/>
    <w:rsid w:val="003B2D8A"/>
    <w:rsid w:val="004348DC"/>
    <w:rsid w:val="0048329C"/>
    <w:rsid w:val="00485C22"/>
    <w:rsid w:val="00492B86"/>
    <w:rsid w:val="00503C91"/>
    <w:rsid w:val="005801CE"/>
    <w:rsid w:val="00596EE3"/>
    <w:rsid w:val="005F7FF6"/>
    <w:rsid w:val="00641445"/>
    <w:rsid w:val="00683DA6"/>
    <w:rsid w:val="0071615E"/>
    <w:rsid w:val="00762DE6"/>
    <w:rsid w:val="007B5C75"/>
    <w:rsid w:val="007F05B7"/>
    <w:rsid w:val="0082211C"/>
    <w:rsid w:val="008A750D"/>
    <w:rsid w:val="00901DB1"/>
    <w:rsid w:val="00922415"/>
    <w:rsid w:val="0095416F"/>
    <w:rsid w:val="009A6792"/>
    <w:rsid w:val="009F0A79"/>
    <w:rsid w:val="00BE436B"/>
    <w:rsid w:val="00C93AE2"/>
    <w:rsid w:val="00CE7BB9"/>
    <w:rsid w:val="00D1596A"/>
    <w:rsid w:val="00D636BD"/>
    <w:rsid w:val="00D74465"/>
    <w:rsid w:val="00D761DA"/>
    <w:rsid w:val="00E02F03"/>
    <w:rsid w:val="00E14AF8"/>
    <w:rsid w:val="00F90E23"/>
    <w:rsid w:val="00FD555B"/>
    <w:rsid w:val="07371CCB"/>
    <w:rsid w:val="17CB23A4"/>
    <w:rsid w:val="1EBF1F8D"/>
    <w:rsid w:val="2E9BCE1B"/>
    <w:rsid w:val="2F92437C"/>
    <w:rsid w:val="36CB3A3C"/>
    <w:rsid w:val="3A7C43B7"/>
    <w:rsid w:val="3EBE199C"/>
    <w:rsid w:val="3F7F6B98"/>
    <w:rsid w:val="3FCE73E4"/>
    <w:rsid w:val="58CA4FE9"/>
    <w:rsid w:val="5BFF2009"/>
    <w:rsid w:val="5FCEB7BD"/>
    <w:rsid w:val="67EF7A95"/>
    <w:rsid w:val="72BEE065"/>
    <w:rsid w:val="752F84DA"/>
    <w:rsid w:val="7776D4A4"/>
    <w:rsid w:val="77FE871A"/>
    <w:rsid w:val="79F3E7E8"/>
    <w:rsid w:val="7B8F000F"/>
    <w:rsid w:val="7DF32103"/>
    <w:rsid w:val="7FBFF998"/>
    <w:rsid w:val="7FDF6D2E"/>
    <w:rsid w:val="9E9C97A5"/>
    <w:rsid w:val="A7761B33"/>
    <w:rsid w:val="B5F6140F"/>
    <w:rsid w:val="BB7B66A9"/>
    <w:rsid w:val="BDF75C2E"/>
    <w:rsid w:val="C5FE0778"/>
    <w:rsid w:val="CBBF5037"/>
    <w:rsid w:val="D6FD76CC"/>
    <w:rsid w:val="D74F9AF9"/>
    <w:rsid w:val="D7FD7B66"/>
    <w:rsid w:val="DD1DE177"/>
    <w:rsid w:val="DEB9FAD0"/>
    <w:rsid w:val="E16F960D"/>
    <w:rsid w:val="E7EEE28D"/>
    <w:rsid w:val="E83D3B65"/>
    <w:rsid w:val="EFE7334C"/>
    <w:rsid w:val="F6CEC7B5"/>
    <w:rsid w:val="F73F7161"/>
    <w:rsid w:val="FAFE2D99"/>
    <w:rsid w:val="FFABE112"/>
    <w:rsid w:val="FFBF47DC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125</Words>
  <Characters>713</Characters>
  <Lines>5</Lines>
  <Paragraphs>1</Paragraphs>
  <TotalTime>17</TotalTime>
  <ScaleCrop>false</ScaleCrop>
  <LinksUpToDate>false</LinksUpToDate>
  <CharactersWithSpaces>837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2021-09-02T20:07:00Z</dcterms:created>
  <dc:creator>xb21cn</dc:creator>
  <cp:lastModifiedBy>Administrator</cp:lastModifiedBy>
  <dcterms:modified xsi:type="dcterms:W3CDTF">2021-09-24T14:38:52Z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